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C6" w:rsidRPr="00E55632" w:rsidRDefault="007D65C6" w:rsidP="007D65C6">
      <w:pPr>
        <w:widowControl w:val="0"/>
        <w:suppressAutoHyphens/>
        <w:jc w:val="center"/>
        <w:rPr>
          <w:rFonts w:eastAsia="DejaVu Sans"/>
          <w:color w:val="000000"/>
          <w:kern w:val="2"/>
          <w:lang w:eastAsia="en-US"/>
        </w:rPr>
      </w:pPr>
      <w:r w:rsidRPr="00E55632">
        <w:rPr>
          <w:rFonts w:eastAsia="DejaVu Sans"/>
          <w:color w:val="000000"/>
          <w:kern w:val="2"/>
          <w:lang w:eastAsia="en-US"/>
        </w:rPr>
        <w:t>РОССИЙСКАЯ ФЕДЕРАЦИЯ</w:t>
      </w:r>
    </w:p>
    <w:p w:rsidR="007D65C6" w:rsidRPr="00E55632" w:rsidRDefault="007D65C6" w:rsidP="007D65C6">
      <w:pPr>
        <w:widowControl w:val="0"/>
        <w:suppressAutoHyphens/>
        <w:jc w:val="center"/>
        <w:rPr>
          <w:rFonts w:eastAsia="DejaVu Sans"/>
          <w:color w:val="000000"/>
          <w:kern w:val="2"/>
          <w:lang w:eastAsia="en-US"/>
        </w:rPr>
      </w:pPr>
      <w:r w:rsidRPr="00E55632">
        <w:rPr>
          <w:rFonts w:eastAsia="DejaVu Sans"/>
          <w:color w:val="000000"/>
          <w:kern w:val="2"/>
          <w:lang w:eastAsia="en-US"/>
        </w:rPr>
        <w:t>ИРКУТСКАЯ ОБЛАСТЬ</w:t>
      </w:r>
    </w:p>
    <w:p w:rsidR="007D65C6" w:rsidRPr="006001B9" w:rsidRDefault="007D65C6" w:rsidP="007D65C6">
      <w:pPr>
        <w:widowControl w:val="0"/>
        <w:suppressAutoHyphens/>
        <w:jc w:val="center"/>
        <w:rPr>
          <w:rFonts w:eastAsia="DejaVu Sans"/>
          <w:color w:val="000000"/>
          <w:kern w:val="2"/>
          <w:lang w:eastAsia="en-US"/>
        </w:rPr>
      </w:pPr>
      <w:r w:rsidRPr="00E55632">
        <w:rPr>
          <w:rFonts w:eastAsia="DejaVu Sans"/>
          <w:color w:val="000000"/>
          <w:kern w:val="2"/>
          <w:lang w:eastAsia="en-US"/>
        </w:rPr>
        <w:t xml:space="preserve"> УСТЬ-УДИНСКИЙ РАЙОН</w:t>
      </w:r>
    </w:p>
    <w:p w:rsidR="007D65C6" w:rsidRPr="00E55632" w:rsidRDefault="007D65C6" w:rsidP="007D65C6">
      <w:pPr>
        <w:widowControl w:val="0"/>
        <w:suppressAutoHyphens/>
        <w:jc w:val="center"/>
        <w:rPr>
          <w:rFonts w:eastAsia="DejaVu Sans"/>
          <w:color w:val="000000"/>
          <w:kern w:val="2"/>
          <w:lang w:eastAsia="en-US"/>
        </w:rPr>
      </w:pPr>
      <w:r w:rsidRPr="00E55632">
        <w:rPr>
          <w:rFonts w:eastAsia="DejaVu Sans"/>
          <w:color w:val="000000"/>
          <w:kern w:val="2"/>
          <w:lang w:eastAsia="en-US"/>
        </w:rPr>
        <w:t>АДМИНИСТРАЦИЯ</w:t>
      </w:r>
    </w:p>
    <w:p w:rsidR="007D65C6" w:rsidRPr="00E55632" w:rsidRDefault="007D65C6" w:rsidP="007D65C6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7D65C6" w:rsidRPr="00E55632" w:rsidRDefault="007D65C6" w:rsidP="007D65C6">
      <w:pPr>
        <w:widowControl w:val="0"/>
        <w:suppressAutoHyphens/>
        <w:jc w:val="center"/>
        <w:rPr>
          <w:rFonts w:eastAsia="DejaVu Sans"/>
          <w:color w:val="000000"/>
          <w:kern w:val="2"/>
          <w:lang w:eastAsia="en-US"/>
        </w:rPr>
      </w:pPr>
      <w:r w:rsidRPr="00E55632">
        <w:rPr>
          <w:rFonts w:eastAsia="DejaVu Sans"/>
          <w:color w:val="000000"/>
          <w:kern w:val="2"/>
          <w:lang w:eastAsia="en-US"/>
        </w:rPr>
        <w:t>ПОСТАНОВЛЕНИЕ</w:t>
      </w:r>
    </w:p>
    <w:p w:rsidR="007D65C6" w:rsidRPr="00E55632" w:rsidRDefault="007D65C6" w:rsidP="007D65C6">
      <w:pPr>
        <w:widowControl w:val="0"/>
        <w:suppressAutoHyphens/>
        <w:jc w:val="both"/>
        <w:rPr>
          <w:rFonts w:eastAsia="DejaVu Sans" w:cs="Arial"/>
          <w:bCs/>
          <w:color w:val="000000"/>
          <w:kern w:val="2"/>
          <w:lang w:eastAsia="en-US"/>
        </w:rPr>
      </w:pPr>
    </w:p>
    <w:p w:rsidR="007D65C6" w:rsidRPr="00E55632" w:rsidRDefault="007D65C6" w:rsidP="007D65C6">
      <w:pPr>
        <w:widowControl w:val="0"/>
        <w:suppressAutoHyphens/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</w:pPr>
      <w:r w:rsidRPr="00E55632"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  <w:t xml:space="preserve"> «</w:t>
      </w:r>
      <w:r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  <w:t xml:space="preserve">16 </w:t>
      </w:r>
      <w:r w:rsidRPr="00E55632"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  <w:t xml:space="preserve">»  </w:t>
      </w:r>
      <w:r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  <w:t>марта</w:t>
      </w:r>
      <w:r w:rsidRPr="00E55632"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  <w:t xml:space="preserve">  20</w:t>
      </w:r>
      <w:r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  <w:t>20</w:t>
      </w:r>
      <w:r w:rsidRPr="00E55632"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  <w:t xml:space="preserve"> г.  №</w:t>
      </w:r>
      <w:r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  <w:t xml:space="preserve"> 173</w:t>
      </w:r>
      <w:r w:rsidRPr="00E55632">
        <w:rPr>
          <w:rFonts w:eastAsia="DejaVu Sans"/>
          <w:color w:val="000000"/>
          <w:kern w:val="2"/>
          <w:sz w:val="28"/>
          <w:szCs w:val="28"/>
          <w:u w:val="single"/>
          <w:lang w:eastAsia="en-US"/>
        </w:rPr>
        <w:t xml:space="preserve"> </w:t>
      </w:r>
    </w:p>
    <w:p w:rsidR="007D65C6" w:rsidRPr="006001B9" w:rsidRDefault="007D65C6" w:rsidP="007D65C6">
      <w:pPr>
        <w:widowControl w:val="0"/>
        <w:suppressAutoHyphens/>
        <w:rPr>
          <w:sz w:val="28"/>
          <w:szCs w:val="28"/>
        </w:rPr>
      </w:pP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р.</w:t>
      </w:r>
      <w:r w:rsidRPr="00E55632">
        <w:rPr>
          <w:rFonts w:eastAsia="DejaVu Sans"/>
          <w:color w:val="000000"/>
          <w:kern w:val="2"/>
          <w:sz w:val="28"/>
          <w:szCs w:val="28"/>
          <w:lang w:eastAsia="en-US"/>
        </w:rPr>
        <w:t>п</w:t>
      </w:r>
      <w:proofErr w:type="spellEnd"/>
      <w:r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 w:rsidRPr="00E5563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Усть-Уда   </w:t>
      </w:r>
    </w:p>
    <w:p w:rsidR="007D65C6" w:rsidRPr="006001B9" w:rsidRDefault="007D65C6" w:rsidP="007D65C6">
      <w:pPr>
        <w:jc w:val="both"/>
        <w:rPr>
          <w:sz w:val="28"/>
          <w:szCs w:val="28"/>
        </w:rPr>
      </w:pPr>
    </w:p>
    <w:p w:rsidR="00A42871" w:rsidRPr="00A42871" w:rsidRDefault="00A42871" w:rsidP="00A42871">
      <w:pPr>
        <w:textAlignment w:val="baseline"/>
        <w:rPr>
          <w:rFonts w:ascii="inherit" w:hAnsi="inherit"/>
          <w:bCs/>
        </w:rPr>
      </w:pPr>
      <w:r w:rsidRPr="00A42871">
        <w:rPr>
          <w:rFonts w:ascii="inherit" w:hAnsi="inherit"/>
          <w:bCs/>
        </w:rPr>
        <w:t xml:space="preserve">О проведении на территории </w:t>
      </w:r>
    </w:p>
    <w:p w:rsidR="00A42871" w:rsidRPr="00A42871" w:rsidRDefault="002D1F71" w:rsidP="00A42871">
      <w:pPr>
        <w:textAlignment w:val="baseline"/>
        <w:rPr>
          <w:rFonts w:ascii="inherit" w:hAnsi="inherit"/>
          <w:bCs/>
        </w:rPr>
      </w:pPr>
      <w:r>
        <w:rPr>
          <w:rFonts w:ascii="inherit" w:hAnsi="inherit"/>
          <w:bCs/>
        </w:rPr>
        <w:t>РМО «Усть-Удинский район»</w:t>
      </w:r>
    </w:p>
    <w:p w:rsidR="00A42871" w:rsidRPr="00A42871" w:rsidRDefault="00A42871" w:rsidP="00A42871">
      <w:pPr>
        <w:textAlignment w:val="baseline"/>
        <w:rPr>
          <w:rFonts w:ascii="inherit" w:hAnsi="inherit"/>
          <w:bCs/>
        </w:rPr>
      </w:pPr>
      <w:r w:rsidRPr="00A42871">
        <w:rPr>
          <w:rFonts w:ascii="inherit" w:hAnsi="inherit"/>
          <w:bCs/>
        </w:rPr>
        <w:t xml:space="preserve"> месячника пожарной безопасности</w:t>
      </w:r>
    </w:p>
    <w:p w:rsidR="00A42871" w:rsidRPr="00A42871" w:rsidRDefault="00A42871" w:rsidP="00A42871">
      <w:pPr>
        <w:textAlignment w:val="baseline"/>
        <w:rPr>
          <w:rFonts w:ascii="inherit" w:hAnsi="inherit"/>
        </w:rPr>
      </w:pP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  <w:proofErr w:type="gramStart"/>
      <w:r w:rsidRPr="00A42871">
        <w:rPr>
          <w:rFonts w:eastAsiaTheme="minorHAnsi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решением протокола № </w:t>
      </w:r>
      <w:r>
        <w:rPr>
          <w:rFonts w:eastAsiaTheme="minorHAnsi"/>
        </w:rPr>
        <w:t>3</w:t>
      </w:r>
      <w:r w:rsidRPr="00A42871">
        <w:rPr>
          <w:rFonts w:eastAsiaTheme="minorHAnsi"/>
        </w:rPr>
        <w:t xml:space="preserve"> от 16.03.2020 года Комиссии по чрезвычайным ситуациям и обеспечения пожарной безопасности Усть-Удинского районного муниципального образования</w:t>
      </w:r>
      <w:proofErr w:type="gramEnd"/>
      <w:r w:rsidRPr="00A42871">
        <w:rPr>
          <w:rFonts w:eastAsiaTheme="minorHAnsi"/>
        </w:rPr>
        <w:t xml:space="preserve">, </w:t>
      </w:r>
      <w:r>
        <w:t xml:space="preserve">руководствуясь </w:t>
      </w:r>
      <w:r w:rsidRPr="004B7078">
        <w:t xml:space="preserve"> </w:t>
      </w:r>
      <w:r>
        <w:t xml:space="preserve">п.21 ч. 1 ст. 6 Устава района, </w:t>
      </w:r>
      <w:r w:rsidRPr="00A42871">
        <w:rPr>
          <w:rFonts w:eastAsiaTheme="minorHAnsi"/>
        </w:rPr>
        <w:t xml:space="preserve">администрация </w:t>
      </w:r>
      <w:r w:rsidR="002D1F71">
        <w:rPr>
          <w:rFonts w:eastAsiaTheme="minorHAnsi"/>
        </w:rPr>
        <w:t>РМО «Усть-Удинский район»</w:t>
      </w: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</w:p>
    <w:p w:rsidR="00A42871" w:rsidRPr="00A42871" w:rsidRDefault="00A42871" w:rsidP="00207B6E">
      <w:pPr>
        <w:jc w:val="center"/>
        <w:rPr>
          <w:rFonts w:eastAsiaTheme="minorHAnsi"/>
        </w:rPr>
      </w:pPr>
      <w:r w:rsidRPr="00A42871">
        <w:rPr>
          <w:rFonts w:eastAsiaTheme="minorHAnsi"/>
        </w:rPr>
        <w:t>ПОСТАНОВЛЯЕТ:</w:t>
      </w: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  <w:r w:rsidRPr="00A42871">
        <w:rPr>
          <w:rFonts w:eastAsiaTheme="minorHAnsi"/>
        </w:rPr>
        <w:t xml:space="preserve">1. Провести на территории </w:t>
      </w:r>
      <w:r w:rsidR="002D1F71">
        <w:rPr>
          <w:rFonts w:eastAsiaTheme="minorHAnsi"/>
        </w:rPr>
        <w:t xml:space="preserve">РМО «Усть-Удинский </w:t>
      </w:r>
      <w:proofErr w:type="spellStart"/>
      <w:r w:rsidR="002D1F71">
        <w:rPr>
          <w:rFonts w:eastAsiaTheme="minorHAnsi"/>
        </w:rPr>
        <w:t>район»</w:t>
      </w:r>
      <w:proofErr w:type="spellEnd"/>
      <w:r w:rsidR="002D1F71">
        <w:rPr>
          <w:rFonts w:eastAsiaTheme="minorHAnsi"/>
        </w:rPr>
        <w:t xml:space="preserve"> </w:t>
      </w:r>
      <w:r w:rsidRPr="00A42871">
        <w:rPr>
          <w:rFonts w:eastAsiaTheme="minorHAnsi"/>
        </w:rPr>
        <w:t xml:space="preserve"> месячник пожарной безопасности с 17.03.2020 по 17.04.2020 года (далее - месячник ПБ).</w:t>
      </w: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  <w:r w:rsidRPr="00A42871">
        <w:rPr>
          <w:rFonts w:eastAsiaTheme="minorHAnsi"/>
        </w:rPr>
        <w:t>2. Утвердить план мероприятий проведения месячника ПБ (прилагается).</w:t>
      </w: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  <w:r w:rsidRPr="00A42871">
        <w:rPr>
          <w:rFonts w:eastAsiaTheme="minorHAnsi"/>
        </w:rPr>
        <w:t xml:space="preserve">3. Рекомендовать главам муниципальных образований Усть-Удинского района организовать на подведомственных территориях проведение мероприятий в соответствие с планом проведения месячника ПБ, с привлечением общественных организаций, старост, волонтеров. </w:t>
      </w: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  <w:r w:rsidRPr="00A42871">
        <w:rPr>
          <w:rFonts w:eastAsiaTheme="minorHAnsi"/>
        </w:rPr>
        <w:t xml:space="preserve">4. </w:t>
      </w:r>
      <w:r w:rsidR="00207B6E">
        <w:rPr>
          <w:rFonts w:eastAsiaTheme="minorHAnsi"/>
        </w:rPr>
        <w:t xml:space="preserve">УОМО </w:t>
      </w:r>
      <w:r w:rsidRPr="00A42871">
        <w:rPr>
          <w:rFonts w:eastAsiaTheme="minorHAnsi"/>
        </w:rPr>
        <w:t xml:space="preserve"> администрации Усть-Удинского района, образовательным учреждениям, находящимся на территории </w:t>
      </w:r>
      <w:r w:rsidR="00207B6E">
        <w:rPr>
          <w:rFonts w:eastAsiaTheme="minorHAnsi"/>
        </w:rPr>
        <w:t>РМО «</w:t>
      </w:r>
      <w:r w:rsidRPr="00A42871">
        <w:rPr>
          <w:rFonts w:eastAsiaTheme="minorHAnsi"/>
        </w:rPr>
        <w:t>Усть-Удинск</w:t>
      </w:r>
      <w:r w:rsidR="00207B6E">
        <w:rPr>
          <w:rFonts w:eastAsiaTheme="minorHAnsi"/>
        </w:rPr>
        <w:t>ий</w:t>
      </w:r>
      <w:r w:rsidRPr="00A42871">
        <w:rPr>
          <w:rFonts w:eastAsiaTheme="minorHAnsi"/>
        </w:rPr>
        <w:t xml:space="preserve"> район</w:t>
      </w:r>
      <w:r w:rsidR="00207B6E">
        <w:rPr>
          <w:rFonts w:eastAsiaTheme="minorHAnsi"/>
        </w:rPr>
        <w:t>»</w:t>
      </w:r>
      <w:r w:rsidRPr="00A42871">
        <w:rPr>
          <w:rFonts w:eastAsiaTheme="minorHAnsi"/>
        </w:rPr>
        <w:t xml:space="preserve">, организовать на подведомственных территориях проведение мероприятий в соответствие с планом проведения месячника ПБ </w:t>
      </w:r>
      <w:proofErr w:type="gramStart"/>
      <w:r w:rsidRPr="00A42871">
        <w:rPr>
          <w:rFonts w:eastAsiaTheme="minorHAnsi"/>
        </w:rPr>
        <w:t>с</w:t>
      </w:r>
      <w:proofErr w:type="gramEnd"/>
      <w:r w:rsidRPr="00A42871">
        <w:rPr>
          <w:rFonts w:eastAsiaTheme="minorHAnsi"/>
        </w:rPr>
        <w:t xml:space="preserve"> обучающимися.</w:t>
      </w: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  <w:r w:rsidRPr="00A42871">
        <w:rPr>
          <w:rFonts w:eastAsiaTheme="minorHAnsi"/>
        </w:rPr>
        <w:t>5. Отделу</w:t>
      </w:r>
      <w:r w:rsidRPr="00A42871">
        <w:rPr>
          <w:rFonts w:eastAsia="Calibri"/>
          <w:color w:val="000000"/>
          <w:spacing w:val="-4"/>
          <w:lang w:eastAsia="en-US"/>
        </w:rPr>
        <w:t xml:space="preserve"> ГО и ЧС Иванову В.В. подготовить план-график </w:t>
      </w:r>
      <w:proofErr w:type="gramStart"/>
      <w:r w:rsidRPr="00A42871">
        <w:rPr>
          <w:rFonts w:eastAsia="Calibri"/>
          <w:color w:val="000000"/>
          <w:spacing w:val="-4"/>
          <w:lang w:eastAsia="en-US"/>
        </w:rPr>
        <w:t xml:space="preserve">работы </w:t>
      </w:r>
      <w:r w:rsidRPr="00A42871">
        <w:rPr>
          <w:rFonts w:eastAsia="Calibri"/>
          <w:color w:val="000000"/>
          <w:spacing w:val="-2"/>
          <w:w w:val="103"/>
          <w:lang w:eastAsia="en-US"/>
        </w:rPr>
        <w:t>межведомственной группы профилактики</w:t>
      </w:r>
      <w:r w:rsidRPr="00A42871">
        <w:rPr>
          <w:rFonts w:eastAsia="Calibri"/>
          <w:color w:val="000000"/>
          <w:spacing w:val="-4"/>
          <w:lang w:eastAsia="en-US"/>
        </w:rPr>
        <w:t xml:space="preserve"> </w:t>
      </w:r>
      <w:r w:rsidRPr="00A42871">
        <w:rPr>
          <w:rFonts w:eastAsia="Calibri"/>
          <w:color w:val="000000"/>
          <w:spacing w:val="-2"/>
          <w:w w:val="103"/>
          <w:lang w:eastAsia="en-US"/>
        </w:rPr>
        <w:t>возникновения пожаров</w:t>
      </w:r>
      <w:proofErr w:type="gramEnd"/>
      <w:r w:rsidRPr="00A42871">
        <w:rPr>
          <w:rFonts w:eastAsia="Calibri"/>
          <w:color w:val="000000"/>
          <w:spacing w:val="-2"/>
          <w:w w:val="103"/>
          <w:lang w:eastAsia="en-US"/>
        </w:rPr>
        <w:t xml:space="preserve"> и предупреждения гибели людей до 1</w:t>
      </w:r>
      <w:r w:rsidRPr="00A42871">
        <w:rPr>
          <w:rFonts w:eastAsiaTheme="minorHAnsi"/>
          <w:color w:val="000000"/>
          <w:spacing w:val="-2"/>
          <w:w w:val="103"/>
          <w:lang w:eastAsia="en-US"/>
        </w:rPr>
        <w:t>7</w:t>
      </w:r>
      <w:r w:rsidRPr="00A42871">
        <w:rPr>
          <w:rFonts w:eastAsia="Calibri"/>
          <w:color w:val="000000"/>
          <w:spacing w:val="-2"/>
          <w:w w:val="103"/>
          <w:lang w:eastAsia="en-US"/>
        </w:rPr>
        <w:t>.</w:t>
      </w:r>
      <w:r w:rsidRPr="00A42871">
        <w:rPr>
          <w:rFonts w:eastAsiaTheme="minorHAnsi"/>
          <w:color w:val="000000"/>
          <w:spacing w:val="-2"/>
          <w:w w:val="103"/>
          <w:lang w:eastAsia="en-US"/>
        </w:rPr>
        <w:t>03</w:t>
      </w:r>
      <w:r w:rsidRPr="00A42871">
        <w:rPr>
          <w:rFonts w:eastAsia="Calibri"/>
          <w:color w:val="000000"/>
          <w:spacing w:val="-2"/>
          <w:w w:val="103"/>
          <w:lang w:eastAsia="en-US"/>
        </w:rPr>
        <w:t>.20</w:t>
      </w:r>
      <w:r w:rsidRPr="00A42871">
        <w:rPr>
          <w:rFonts w:eastAsiaTheme="minorHAnsi"/>
          <w:color w:val="000000"/>
          <w:spacing w:val="-2"/>
          <w:w w:val="103"/>
          <w:lang w:eastAsia="en-US"/>
        </w:rPr>
        <w:t>20</w:t>
      </w:r>
      <w:r w:rsidRPr="00A42871">
        <w:rPr>
          <w:rFonts w:eastAsia="Calibri"/>
          <w:color w:val="000000"/>
          <w:spacing w:val="-2"/>
          <w:w w:val="103"/>
          <w:lang w:eastAsia="en-US"/>
        </w:rPr>
        <w:t xml:space="preserve"> года</w:t>
      </w:r>
      <w:r w:rsidRPr="00A42871">
        <w:rPr>
          <w:rFonts w:eastAsia="Calibri"/>
          <w:color w:val="000000"/>
          <w:spacing w:val="-4"/>
          <w:lang w:eastAsia="en-US"/>
        </w:rPr>
        <w:t>.</w:t>
      </w: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  <w:r w:rsidRPr="00A42871">
        <w:rPr>
          <w:rFonts w:eastAsiaTheme="minorHAnsi"/>
        </w:rPr>
        <w:t xml:space="preserve">6. </w:t>
      </w:r>
      <w:proofErr w:type="gramStart"/>
      <w:r w:rsidRPr="00A42871">
        <w:rPr>
          <w:rFonts w:eastAsiaTheme="minorHAnsi"/>
        </w:rPr>
        <w:t>Межведомственной группе профилактики возникновения пожаров и предупреждения гибели людей на территории Усть-Удинского районного муниципального образования (далее - МВГ УРМО) в рамках месячника ПБ</w:t>
      </w:r>
      <w:r w:rsidRPr="00A42871">
        <w:rPr>
          <w:rFonts w:asciiTheme="minorHAnsi" w:eastAsiaTheme="minorHAnsi" w:hAnsiTheme="minorHAnsi" w:cstheme="minorBidi"/>
          <w:color w:val="000000"/>
          <w:spacing w:val="-4"/>
          <w:sz w:val="22"/>
          <w:szCs w:val="22"/>
          <w:lang w:eastAsia="en-US"/>
        </w:rPr>
        <w:t xml:space="preserve"> </w:t>
      </w:r>
      <w:r w:rsidRPr="00A42871">
        <w:rPr>
          <w:rFonts w:eastAsia="Calibri"/>
          <w:color w:val="000000"/>
          <w:spacing w:val="-4"/>
          <w:lang w:eastAsia="en-US"/>
        </w:rPr>
        <w:t>провести обследование мест проживания социально незащищенных и неблагополучных семей</w:t>
      </w:r>
      <w:r w:rsidRPr="00A42871">
        <w:rPr>
          <w:rFonts w:eastAsiaTheme="minorHAnsi"/>
          <w:color w:val="000000"/>
          <w:spacing w:val="-4"/>
          <w:lang w:eastAsia="en-US"/>
        </w:rPr>
        <w:t>, многодетных семей</w:t>
      </w:r>
      <w:r w:rsidRPr="00A42871">
        <w:rPr>
          <w:rFonts w:eastAsia="Calibri"/>
          <w:color w:val="000000"/>
          <w:spacing w:val="-4"/>
          <w:lang w:eastAsia="en-US"/>
        </w:rPr>
        <w:t xml:space="preserve"> на территории Усть-Удинского района, на предмет соответствия требованиям пожарной безопасности печного отопления, электрооборудования и электропроводки,</w:t>
      </w:r>
      <w:r w:rsidRPr="00A42871">
        <w:rPr>
          <w:rFonts w:eastAsiaTheme="minorHAnsi"/>
          <w:color w:val="000000"/>
          <w:spacing w:val="-4"/>
          <w:lang w:eastAsia="en-US"/>
        </w:rPr>
        <w:t xml:space="preserve"> и проведения разъяснительной работы по соблюдению требований пожарной безопасности,</w:t>
      </w:r>
      <w:r w:rsidRPr="00A42871">
        <w:rPr>
          <w:rFonts w:eastAsia="Calibri"/>
          <w:color w:val="000000"/>
          <w:spacing w:val="-4"/>
          <w:lang w:eastAsia="en-US"/>
        </w:rPr>
        <w:t xml:space="preserve"> в соответствие с</w:t>
      </w:r>
      <w:proofErr w:type="gramEnd"/>
      <w:r w:rsidRPr="00A42871">
        <w:rPr>
          <w:rFonts w:eastAsia="Calibri"/>
          <w:color w:val="000000"/>
          <w:spacing w:val="-4"/>
          <w:lang w:eastAsia="en-US"/>
        </w:rPr>
        <w:t xml:space="preserve"> утвержденным планом-графиком.</w:t>
      </w:r>
    </w:p>
    <w:p w:rsidR="00A42871" w:rsidRPr="00A42871" w:rsidRDefault="00207B6E" w:rsidP="00A42871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7. Управляющей</w:t>
      </w:r>
      <w:r w:rsidR="00A42871" w:rsidRPr="00A42871">
        <w:rPr>
          <w:rFonts w:eastAsiaTheme="minorHAnsi"/>
        </w:rPr>
        <w:t xml:space="preserve"> делами администрации </w:t>
      </w:r>
      <w:r w:rsidR="002D1F71">
        <w:rPr>
          <w:rFonts w:eastAsiaTheme="minorHAnsi"/>
        </w:rPr>
        <w:t xml:space="preserve">РМО «Усть-Удинский </w:t>
      </w:r>
      <w:r w:rsidR="00A42871" w:rsidRPr="00A42871">
        <w:rPr>
          <w:rFonts w:eastAsiaTheme="minorHAnsi"/>
        </w:rPr>
        <w:t>район</w:t>
      </w:r>
      <w:r w:rsidR="002D1F71">
        <w:rPr>
          <w:rFonts w:eastAsiaTheme="minorHAnsi"/>
        </w:rPr>
        <w:t>»</w:t>
      </w:r>
      <w:r w:rsidR="00A42871" w:rsidRPr="00A42871">
        <w:rPr>
          <w:rFonts w:eastAsiaTheme="minorHAnsi"/>
        </w:rPr>
        <w:t xml:space="preserve"> </w:t>
      </w:r>
      <w:r>
        <w:rPr>
          <w:rFonts w:eastAsiaTheme="minorHAnsi"/>
        </w:rPr>
        <w:t>(</w:t>
      </w:r>
      <w:proofErr w:type="spellStart"/>
      <w:r w:rsidR="00A42871" w:rsidRPr="00A42871">
        <w:rPr>
          <w:rFonts w:eastAsiaTheme="minorHAnsi"/>
        </w:rPr>
        <w:t>Сабельфельд</w:t>
      </w:r>
      <w:proofErr w:type="spellEnd"/>
      <w:r w:rsidR="00A42871" w:rsidRPr="00A42871">
        <w:rPr>
          <w:rFonts w:eastAsiaTheme="minorHAnsi"/>
        </w:rPr>
        <w:t xml:space="preserve"> И.Н.</w:t>
      </w:r>
      <w:r>
        <w:rPr>
          <w:rFonts w:eastAsiaTheme="minorHAnsi"/>
        </w:rPr>
        <w:t>)</w:t>
      </w:r>
      <w:r w:rsidR="00A42871" w:rsidRPr="00A42871">
        <w:rPr>
          <w:rFonts w:eastAsiaTheme="minorHAnsi"/>
        </w:rPr>
        <w:t xml:space="preserve"> опубликовать настоящее постановление </w:t>
      </w:r>
      <w:r>
        <w:rPr>
          <w:rFonts w:eastAsiaTheme="minorHAnsi"/>
        </w:rPr>
        <w:t>на официальном  сайте.</w:t>
      </w:r>
    </w:p>
    <w:p w:rsidR="00A42871" w:rsidRPr="00A42871" w:rsidRDefault="00A42871" w:rsidP="00A42871">
      <w:pPr>
        <w:ind w:firstLine="708"/>
        <w:jc w:val="both"/>
        <w:rPr>
          <w:rFonts w:eastAsiaTheme="minorHAnsi"/>
        </w:rPr>
      </w:pPr>
      <w:r w:rsidRPr="00A42871">
        <w:rPr>
          <w:rFonts w:eastAsiaTheme="minorHAnsi"/>
        </w:rPr>
        <w:t>8. Контроль исполнения настоящего постановления оставляю за собой.</w:t>
      </w:r>
    </w:p>
    <w:p w:rsidR="00A42871" w:rsidRPr="00A42871" w:rsidRDefault="00A42871" w:rsidP="00A42871">
      <w:pPr>
        <w:rPr>
          <w:rFonts w:eastAsiaTheme="minorHAnsi"/>
        </w:rPr>
      </w:pPr>
    </w:p>
    <w:p w:rsidR="00A42871" w:rsidRPr="00A42871" w:rsidRDefault="00A42871" w:rsidP="00A42871">
      <w:pPr>
        <w:rPr>
          <w:rFonts w:eastAsiaTheme="minorHAnsi"/>
        </w:rPr>
      </w:pPr>
    </w:p>
    <w:p w:rsidR="007D65C6" w:rsidRDefault="00452D27" w:rsidP="00452D27">
      <w:pPr>
        <w:shd w:val="clear" w:color="auto" w:fill="FFFFFF" w:themeFill="background1"/>
        <w:jc w:val="both"/>
      </w:pPr>
      <w:proofErr w:type="spellStart"/>
      <w:r>
        <w:rPr>
          <w:rFonts w:eastAsiaTheme="minorHAnsi"/>
          <w:lang w:eastAsia="en-US"/>
        </w:rPr>
        <w:t>И.о</w:t>
      </w:r>
      <w:proofErr w:type="spellEnd"/>
      <w:r>
        <w:rPr>
          <w:rFonts w:eastAsiaTheme="minorHAnsi"/>
          <w:lang w:eastAsia="en-US"/>
        </w:rPr>
        <w:t xml:space="preserve">. главы администрации района                                                              </w:t>
      </w:r>
      <w:proofErr w:type="spellStart"/>
      <w:r>
        <w:rPr>
          <w:rFonts w:eastAsiaTheme="minorHAnsi"/>
          <w:lang w:eastAsia="en-US"/>
        </w:rPr>
        <w:t>А.А.Менг</w:t>
      </w:r>
      <w:proofErr w:type="spellEnd"/>
      <w:r w:rsidR="007D65C6">
        <w:t xml:space="preserve">                                                                                                                             </w:t>
      </w:r>
    </w:p>
    <w:p w:rsidR="00452D27" w:rsidRDefault="00452D27" w:rsidP="00452D27">
      <w:pPr>
        <w:jc w:val="center"/>
        <w:rPr>
          <w:rFonts w:eastAsiaTheme="minorHAnsi"/>
          <w:lang w:eastAsia="en-US"/>
        </w:rPr>
      </w:pPr>
    </w:p>
    <w:p w:rsidR="00452D27" w:rsidRDefault="00452D27" w:rsidP="00452D27">
      <w:pPr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452D27" w:rsidRPr="00452D27" w:rsidRDefault="00452D27" w:rsidP="00452D27">
      <w:pPr>
        <w:jc w:val="center"/>
        <w:rPr>
          <w:rFonts w:eastAsiaTheme="minorHAnsi"/>
          <w:lang w:eastAsia="en-US"/>
        </w:rPr>
      </w:pPr>
      <w:r w:rsidRPr="00452D27">
        <w:rPr>
          <w:rFonts w:eastAsiaTheme="minorHAnsi"/>
          <w:lang w:eastAsia="en-US"/>
        </w:rPr>
        <w:t>План</w:t>
      </w:r>
    </w:p>
    <w:p w:rsidR="00452D27" w:rsidRPr="00452D27" w:rsidRDefault="00452D27" w:rsidP="00452D27">
      <w:pPr>
        <w:jc w:val="center"/>
        <w:rPr>
          <w:rFonts w:eastAsiaTheme="minorHAnsi"/>
          <w:lang w:eastAsia="en-US"/>
        </w:rPr>
      </w:pPr>
      <w:r w:rsidRPr="00452D27">
        <w:rPr>
          <w:rFonts w:eastAsiaTheme="minorHAnsi"/>
          <w:lang w:eastAsia="en-US"/>
        </w:rPr>
        <w:t xml:space="preserve">проведения месячника пожарной безопасности </w:t>
      </w:r>
    </w:p>
    <w:p w:rsidR="00452D27" w:rsidRPr="00452D27" w:rsidRDefault="00452D27" w:rsidP="00452D27">
      <w:pPr>
        <w:jc w:val="center"/>
        <w:rPr>
          <w:rFonts w:eastAsiaTheme="minorHAnsi"/>
          <w:lang w:eastAsia="en-US"/>
        </w:rPr>
      </w:pPr>
      <w:r w:rsidRPr="00452D27">
        <w:rPr>
          <w:rFonts w:eastAsiaTheme="minorHAnsi"/>
          <w:lang w:eastAsia="en-US"/>
        </w:rPr>
        <w:t xml:space="preserve">на территории Усть-Удинского районного муниципального образования </w:t>
      </w:r>
    </w:p>
    <w:p w:rsidR="00452D27" w:rsidRPr="00452D27" w:rsidRDefault="00452D27" w:rsidP="00452D27">
      <w:pPr>
        <w:jc w:val="center"/>
        <w:rPr>
          <w:rFonts w:eastAsiaTheme="minorHAnsi"/>
          <w:lang w:eastAsia="en-US"/>
        </w:rPr>
      </w:pPr>
      <w:r w:rsidRPr="00452D27">
        <w:rPr>
          <w:rFonts w:eastAsiaTheme="minorHAnsi"/>
          <w:lang w:eastAsia="en-US"/>
        </w:rPr>
        <w:t>с 17.03.2020 по 17.04.2020 года</w:t>
      </w:r>
    </w:p>
    <w:p w:rsidR="00452D27" w:rsidRPr="00452D27" w:rsidRDefault="00452D27" w:rsidP="00452D27">
      <w:pPr>
        <w:jc w:val="center"/>
        <w:rPr>
          <w:rFonts w:eastAsiaTheme="minorHAnsi"/>
          <w:lang w:eastAsia="en-US"/>
        </w:rPr>
      </w:pPr>
    </w:p>
    <w:p w:rsidR="00452D27" w:rsidRPr="00452D27" w:rsidRDefault="00452D27" w:rsidP="00452D27">
      <w:pPr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1"/>
        <w:gridCol w:w="2967"/>
        <w:gridCol w:w="1527"/>
        <w:gridCol w:w="2238"/>
        <w:gridCol w:w="1603"/>
      </w:tblGrid>
      <w:tr w:rsidR="00452D27" w:rsidRPr="00452D27" w:rsidTr="00153AAC">
        <w:tc>
          <w:tcPr>
            <w:tcW w:w="674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452D27">
              <w:rPr>
                <w:rFonts w:eastAsiaTheme="minorHAnsi"/>
                <w:lang w:eastAsia="en-US"/>
              </w:rPr>
              <w:t>п</w:t>
            </w:r>
            <w:proofErr w:type="gramEnd"/>
            <w:r w:rsidRPr="00452D2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705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Наименование мероприятий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Срок проведения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proofErr w:type="gramStart"/>
            <w:r w:rsidRPr="00452D27">
              <w:rPr>
                <w:rFonts w:eastAsiaTheme="minorHAnsi"/>
                <w:lang w:eastAsia="en-US"/>
              </w:rPr>
              <w:t>Ответственные</w:t>
            </w:r>
            <w:proofErr w:type="gramEnd"/>
            <w:r w:rsidRPr="00452D27">
              <w:rPr>
                <w:rFonts w:eastAsiaTheme="minorHAnsi"/>
                <w:lang w:eastAsia="en-US"/>
              </w:rPr>
              <w:t xml:space="preserve"> за проведение мероприятий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Провести корректировку списков многодетных семей, неблагополучных семей и семей, находящихся в социально-опасном положении.</w:t>
            </w:r>
          </w:p>
        </w:tc>
        <w:tc>
          <w:tcPr>
            <w:tcW w:w="1900" w:type="dxa"/>
          </w:tcPr>
          <w:p w:rsid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17.03.2020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18.03.2020г.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Главы муниципальных образований Усть-Удинского района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proofErr w:type="gramStart"/>
            <w:r w:rsidRPr="00452D27">
              <w:rPr>
                <w:rFonts w:eastAsiaTheme="minorHAnsi"/>
                <w:lang w:eastAsia="en-US"/>
              </w:rPr>
              <w:t>Разработать график посещения многодетных семей, неблагополучных семей и семей, находящихся в социально-опасном положении, граждан, склонных к употреблению спиртных напитков, жилых домов, признанных в соответствии с законодательством, аварийными и непригодными для проживания, обследования подвальных и чердачных помещений многоквартирных жилых домов, с целью выявления мест сбора лиц без определенного места жительства, фактов захламления горючими материалами.</w:t>
            </w:r>
            <w:proofErr w:type="gramEnd"/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18.03.2020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Главы муниципальных образований Усть-Удинского района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Провести ревизию мест проживания многодетных семей, неблагополучных семей и семей, находящихся в социально-опасном положении, где ранее были установлены средства раннего обнаружения пожара, принять меры по устранению выявленных неисправностей.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Главы муниципальных образований Усть-Удинского района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Провести разъяснительную работу </w:t>
            </w:r>
            <w:r w:rsidRPr="00452D27">
              <w:rPr>
                <w:rFonts w:eastAsiaTheme="minorHAnsi"/>
                <w:lang w:eastAsia="en-US"/>
              </w:rPr>
              <w:lastRenderedPageBreak/>
              <w:t>среди населения о мерах пожарной безопасности, с распространением памяток и проведением сходов граждан.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lastRenderedPageBreak/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Главы муниципальных </w:t>
            </w:r>
            <w:r w:rsidRPr="00452D27">
              <w:rPr>
                <w:rFonts w:eastAsiaTheme="minorHAnsi"/>
                <w:lang w:eastAsia="en-US"/>
              </w:rPr>
              <w:lastRenderedPageBreak/>
              <w:t xml:space="preserve">образований Усть-Удинского района, ОНД и ПР по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</w:t>
            </w:r>
            <w:proofErr w:type="gramStart"/>
            <w:r w:rsidRPr="00452D27">
              <w:rPr>
                <w:rFonts w:eastAsiaTheme="minorHAnsi"/>
                <w:lang w:eastAsia="en-US"/>
              </w:rPr>
              <w:t>.С</w:t>
            </w:r>
            <w:proofErr w:type="gramEnd"/>
            <w:r w:rsidRPr="00452D27">
              <w:rPr>
                <w:rFonts w:eastAsiaTheme="minorHAnsi"/>
                <w:lang w:eastAsia="en-US"/>
              </w:rPr>
              <w:t>аянску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г.Зиме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Зиминскому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452D27">
              <w:rPr>
                <w:rFonts w:eastAsiaTheme="minorHAnsi"/>
                <w:lang w:eastAsia="en-US"/>
              </w:rPr>
              <w:t>Усть-Удинскому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районам.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Активизировать работу по информированию населения  о необходимости приобретения автономных пожарных </w:t>
            </w:r>
            <w:proofErr w:type="spellStart"/>
            <w:r w:rsidRPr="00452D27">
              <w:rPr>
                <w:rFonts w:eastAsiaTheme="minorHAnsi"/>
                <w:lang w:eastAsia="en-US"/>
              </w:rPr>
              <w:t>извещателей</w:t>
            </w:r>
            <w:proofErr w:type="spellEnd"/>
            <w:r w:rsidRPr="00452D2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Главы муниципальных образований Усть-Удинского района, ОНД и ПР по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</w:t>
            </w:r>
            <w:proofErr w:type="gramStart"/>
            <w:r w:rsidRPr="00452D27">
              <w:rPr>
                <w:rFonts w:eastAsiaTheme="minorHAnsi"/>
                <w:lang w:eastAsia="en-US"/>
              </w:rPr>
              <w:t>.С</w:t>
            </w:r>
            <w:proofErr w:type="gramEnd"/>
            <w:r w:rsidRPr="00452D27">
              <w:rPr>
                <w:rFonts w:eastAsiaTheme="minorHAnsi"/>
                <w:lang w:eastAsia="en-US"/>
              </w:rPr>
              <w:t>аянску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г.Зиме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Зиминскому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452D27">
              <w:rPr>
                <w:rFonts w:eastAsiaTheme="minorHAnsi"/>
                <w:lang w:eastAsia="en-US"/>
              </w:rPr>
              <w:t>Усть-Удинскому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районам.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Организовать работу в средствах массовой информации, в группах </w:t>
            </w:r>
            <w:proofErr w:type="spellStart"/>
            <w:r w:rsidRPr="00452D27">
              <w:rPr>
                <w:rFonts w:eastAsiaTheme="minorHAnsi"/>
                <w:lang w:val="en-US" w:eastAsia="en-US"/>
              </w:rPr>
              <w:t>WhatsApp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val="en-US" w:eastAsia="en-US"/>
              </w:rPr>
              <w:t>Viber</w:t>
            </w:r>
            <w:proofErr w:type="spellEnd"/>
            <w:r w:rsidRPr="00452D27">
              <w:rPr>
                <w:rFonts w:eastAsiaTheme="minorHAnsi"/>
                <w:lang w:eastAsia="en-US"/>
              </w:rPr>
              <w:t>,  по информированию населения о причинах пожаров в жилом секторе с тяжкими последствиями, о мерах пожарной безопасности в быту.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Главы муниципальных образований Усть-Удинского района, ОНД и ПР по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</w:t>
            </w:r>
            <w:proofErr w:type="gramStart"/>
            <w:r w:rsidRPr="00452D27">
              <w:rPr>
                <w:rFonts w:eastAsiaTheme="minorHAnsi"/>
                <w:lang w:eastAsia="en-US"/>
              </w:rPr>
              <w:t>.С</w:t>
            </w:r>
            <w:proofErr w:type="gramEnd"/>
            <w:r w:rsidRPr="00452D27">
              <w:rPr>
                <w:rFonts w:eastAsiaTheme="minorHAnsi"/>
                <w:lang w:eastAsia="en-US"/>
              </w:rPr>
              <w:t>аянску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г.Зиме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Зиминскому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452D27">
              <w:rPr>
                <w:rFonts w:eastAsiaTheme="minorHAnsi"/>
                <w:lang w:eastAsia="en-US"/>
              </w:rPr>
              <w:t>Усть-Удинскому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районам. ПСЧ 19 6 ОФПС по Иркутской области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Обследовать места проживания многодетных семей, на предмет соответствия печного отопления, электрических сетей требованиям пожарной безопасности. 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Главы муниципальных образований Усть-Удинского района, ОНД и ПР по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</w:t>
            </w:r>
            <w:proofErr w:type="gramStart"/>
            <w:r w:rsidRPr="00452D27">
              <w:rPr>
                <w:rFonts w:eastAsiaTheme="minorHAnsi"/>
                <w:lang w:eastAsia="en-US"/>
              </w:rPr>
              <w:t>.С</w:t>
            </w:r>
            <w:proofErr w:type="gramEnd"/>
            <w:r w:rsidRPr="00452D27">
              <w:rPr>
                <w:rFonts w:eastAsiaTheme="minorHAnsi"/>
                <w:lang w:eastAsia="en-US"/>
              </w:rPr>
              <w:t>аянску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г.Зиме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Зиминскому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452D27">
              <w:rPr>
                <w:rFonts w:eastAsiaTheme="minorHAnsi"/>
                <w:lang w:eastAsia="en-US"/>
              </w:rPr>
              <w:t>Усть-Удинскому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районам. МВД, </w:t>
            </w:r>
            <w:proofErr w:type="spellStart"/>
            <w:r w:rsidRPr="00452D27">
              <w:rPr>
                <w:rFonts w:eastAsiaTheme="minorHAnsi"/>
                <w:lang w:eastAsia="en-US"/>
              </w:rPr>
              <w:t>соц</w:t>
            </w:r>
            <w:proofErr w:type="gramStart"/>
            <w:r w:rsidRPr="00452D27">
              <w:rPr>
                <w:rFonts w:eastAsiaTheme="minorHAnsi"/>
                <w:lang w:eastAsia="en-US"/>
              </w:rPr>
              <w:t>.з</w:t>
            </w:r>
            <w:proofErr w:type="gramEnd"/>
            <w:r w:rsidRPr="00452D27">
              <w:rPr>
                <w:rFonts w:eastAsiaTheme="minorHAnsi"/>
                <w:lang w:eastAsia="en-US"/>
              </w:rPr>
              <w:t>ащита</w:t>
            </w:r>
            <w:proofErr w:type="spellEnd"/>
            <w:r w:rsidRPr="00452D2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Провести инструктажи с гражданами, проживающими по соседству с многодетными семьями, о порядке информирования органов местного самоуправления и полиции о фактах злоупотребления спиртными напитками родителями и опекунами детей в многодетных семьях.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Главы муниципальных образований Усть-Удинского района, ОНД и ПР по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</w:t>
            </w:r>
            <w:proofErr w:type="gramStart"/>
            <w:r w:rsidRPr="00452D27">
              <w:rPr>
                <w:rFonts w:eastAsiaTheme="minorHAnsi"/>
                <w:lang w:eastAsia="en-US"/>
              </w:rPr>
              <w:t>.С</w:t>
            </w:r>
            <w:proofErr w:type="gramEnd"/>
            <w:r w:rsidRPr="00452D27">
              <w:rPr>
                <w:rFonts w:eastAsiaTheme="minorHAnsi"/>
                <w:lang w:eastAsia="en-US"/>
              </w:rPr>
              <w:t>аянску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г.Зиме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Зиминскому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452D27">
              <w:rPr>
                <w:rFonts w:eastAsiaTheme="minorHAnsi"/>
                <w:lang w:eastAsia="en-US"/>
              </w:rPr>
              <w:t>Усть-Удинскому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районам. МВД, </w:t>
            </w:r>
            <w:proofErr w:type="spellStart"/>
            <w:r w:rsidRPr="00452D27">
              <w:rPr>
                <w:rFonts w:eastAsiaTheme="minorHAnsi"/>
                <w:lang w:eastAsia="en-US"/>
              </w:rPr>
              <w:t>соц</w:t>
            </w:r>
            <w:proofErr w:type="gramStart"/>
            <w:r w:rsidRPr="00452D27">
              <w:rPr>
                <w:rFonts w:eastAsiaTheme="minorHAnsi"/>
                <w:lang w:eastAsia="en-US"/>
              </w:rPr>
              <w:t>.з</w:t>
            </w:r>
            <w:proofErr w:type="gramEnd"/>
            <w:r w:rsidRPr="00452D27">
              <w:rPr>
                <w:rFonts w:eastAsiaTheme="minorHAnsi"/>
                <w:lang w:eastAsia="en-US"/>
              </w:rPr>
              <w:t>ащита</w:t>
            </w:r>
            <w:proofErr w:type="spellEnd"/>
            <w:r w:rsidRPr="00452D2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452D27">
              <w:rPr>
                <w:rFonts w:eastAsiaTheme="minorHAnsi"/>
                <w:lang w:eastAsia="en-US"/>
              </w:rPr>
              <w:t xml:space="preserve">Обеспечить  общественные места пребывания людей </w:t>
            </w:r>
            <w:r w:rsidRPr="00452D27">
              <w:rPr>
                <w:rFonts w:eastAsiaTheme="minorHAnsi"/>
                <w:lang w:eastAsia="en-US"/>
              </w:rPr>
              <w:lastRenderedPageBreak/>
              <w:t>наглядной агитацией (плакаты, стенды,</w:t>
            </w:r>
            <w:proofErr w:type="gramEnd"/>
          </w:p>
          <w:p w:rsidR="00452D27" w:rsidRPr="00452D27" w:rsidRDefault="00452D27" w:rsidP="00452D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инструкции по пожарной профилактике)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lastRenderedPageBreak/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Главы муниципальных образований Усть-</w:t>
            </w:r>
            <w:r w:rsidRPr="00452D27">
              <w:rPr>
                <w:rFonts w:eastAsiaTheme="minorHAnsi"/>
                <w:lang w:eastAsia="en-US"/>
              </w:rPr>
              <w:lastRenderedPageBreak/>
              <w:t>Удинского района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Организовать проведение в образовательных учреждениях родительских собраний, классных часов по соблюдению требований пожарной безопасности с доведением порядка действий при обнаружении пожара, необходимости установки и принципа работы автономных пожарных </w:t>
            </w:r>
            <w:proofErr w:type="spellStart"/>
            <w:r w:rsidRPr="00452D27">
              <w:rPr>
                <w:rFonts w:eastAsiaTheme="minorHAnsi"/>
                <w:lang w:eastAsia="en-US"/>
              </w:rPr>
              <w:t>извещателей</w:t>
            </w:r>
            <w:proofErr w:type="spellEnd"/>
            <w:r w:rsidRPr="00452D2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до 21.03.2020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Управление образования, руководители образовательных учреждений Усть-Удинского района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Оказать адресную помощь </w:t>
            </w:r>
            <w:proofErr w:type="gramStart"/>
            <w:r w:rsidRPr="00452D27">
              <w:rPr>
                <w:rFonts w:eastAsiaTheme="minorHAnsi"/>
                <w:lang w:eastAsia="en-US"/>
              </w:rPr>
              <w:t>семьям</w:t>
            </w:r>
            <w:proofErr w:type="gramEnd"/>
            <w:r w:rsidRPr="00452D27">
              <w:rPr>
                <w:rFonts w:eastAsiaTheme="minorHAnsi"/>
                <w:lang w:eastAsia="en-US"/>
              </w:rPr>
              <w:t xml:space="preserve"> находящимся в социально-опасном положении по приведению электрооборудования и электрических сетей и печного отопления в соответствие  требованиям пожарной безопасности.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Главы муниципальных образований Усть-Удинского района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Освещение в средствах массовой информации и на официальном сайте администрации Усть-Удинского районного муниципального образования, на официальных сайтах сельских поселений Усть-Удинского района, проведение мероприятий месячника ПБ.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Главы муниципальных образований Усть-Удинского района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  <w:tr w:rsidR="00452D27" w:rsidRPr="00452D27" w:rsidTr="00153AAC">
        <w:tc>
          <w:tcPr>
            <w:tcW w:w="674" w:type="dxa"/>
            <w:vAlign w:val="center"/>
          </w:tcPr>
          <w:p w:rsidR="00452D27" w:rsidRPr="00452D27" w:rsidRDefault="00452D27" w:rsidP="00452D27">
            <w:pPr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05" w:type="dxa"/>
          </w:tcPr>
          <w:p w:rsidR="00452D27" w:rsidRPr="00452D27" w:rsidRDefault="00452D27" w:rsidP="00452D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Информирование ОНД и ПР по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</w:t>
            </w:r>
            <w:proofErr w:type="gramStart"/>
            <w:r w:rsidRPr="00452D27">
              <w:rPr>
                <w:rFonts w:eastAsiaTheme="minorHAnsi"/>
                <w:lang w:eastAsia="en-US"/>
              </w:rPr>
              <w:t>.С</w:t>
            </w:r>
            <w:proofErr w:type="gramEnd"/>
            <w:r w:rsidRPr="00452D27">
              <w:rPr>
                <w:rFonts w:eastAsiaTheme="minorHAnsi"/>
                <w:lang w:eastAsia="en-US"/>
              </w:rPr>
              <w:t>аянску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г.Зиме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52D27">
              <w:rPr>
                <w:rFonts w:eastAsiaTheme="minorHAnsi"/>
                <w:lang w:eastAsia="en-US"/>
              </w:rPr>
              <w:t>Зиминскому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452D27">
              <w:rPr>
                <w:rFonts w:eastAsiaTheme="minorHAnsi"/>
                <w:lang w:eastAsia="en-US"/>
              </w:rPr>
              <w:t>Усть-Удинскому</w:t>
            </w:r>
            <w:proofErr w:type="spellEnd"/>
            <w:r w:rsidRPr="00452D27">
              <w:rPr>
                <w:rFonts w:eastAsiaTheme="minorHAnsi"/>
                <w:lang w:eastAsia="en-US"/>
              </w:rPr>
              <w:t xml:space="preserve"> районам о результатах проведения мероприятий месячника ПБ.</w:t>
            </w:r>
          </w:p>
        </w:tc>
        <w:tc>
          <w:tcPr>
            <w:tcW w:w="1900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Ежедневно до 15-00 час</w:t>
            </w:r>
          </w:p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>17.03.2020-17.04.2020</w:t>
            </w:r>
          </w:p>
        </w:tc>
        <w:tc>
          <w:tcPr>
            <w:tcW w:w="3628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  <w:r w:rsidRPr="00452D27">
              <w:rPr>
                <w:rFonts w:eastAsiaTheme="minorHAnsi"/>
                <w:lang w:eastAsia="en-US"/>
              </w:rPr>
              <w:t xml:space="preserve">Главы муниципальных образований Усть-Удинского района, </w:t>
            </w:r>
            <w:r>
              <w:rPr>
                <w:rFonts w:eastAsiaTheme="minorHAnsi"/>
                <w:lang w:eastAsia="en-US"/>
              </w:rPr>
              <w:t>МКУ «</w:t>
            </w:r>
            <w:r w:rsidRPr="00452D27">
              <w:rPr>
                <w:rFonts w:eastAsiaTheme="minorHAnsi"/>
                <w:lang w:eastAsia="en-US"/>
              </w:rPr>
              <w:t>ЕДДС</w:t>
            </w:r>
            <w:r>
              <w:rPr>
                <w:rFonts w:eastAsiaTheme="minorHAnsi"/>
                <w:lang w:eastAsia="en-US"/>
              </w:rPr>
              <w:t>»</w:t>
            </w:r>
            <w:r w:rsidRPr="00452D27">
              <w:rPr>
                <w:rFonts w:eastAsiaTheme="minorHAnsi"/>
                <w:lang w:eastAsia="en-US"/>
              </w:rPr>
              <w:t xml:space="preserve"> Усть-Удинского района</w:t>
            </w:r>
          </w:p>
        </w:tc>
        <w:tc>
          <w:tcPr>
            <w:tcW w:w="2202" w:type="dxa"/>
          </w:tcPr>
          <w:p w:rsidR="00452D27" w:rsidRPr="00452D27" w:rsidRDefault="00452D27" w:rsidP="00452D27">
            <w:pPr>
              <w:rPr>
                <w:rFonts w:eastAsiaTheme="minorHAnsi"/>
                <w:lang w:eastAsia="en-US"/>
              </w:rPr>
            </w:pPr>
          </w:p>
        </w:tc>
      </w:tr>
    </w:tbl>
    <w:p w:rsidR="00452D27" w:rsidRPr="00452D27" w:rsidRDefault="00452D27" w:rsidP="00452D27">
      <w:pPr>
        <w:rPr>
          <w:rFonts w:eastAsiaTheme="minorHAnsi"/>
          <w:lang w:eastAsia="en-US"/>
        </w:rPr>
      </w:pPr>
    </w:p>
    <w:p w:rsidR="00452D27" w:rsidRPr="00452D27" w:rsidRDefault="00452D27" w:rsidP="00452D27">
      <w:pPr>
        <w:rPr>
          <w:rFonts w:eastAsiaTheme="minorHAnsi"/>
          <w:lang w:eastAsia="en-US"/>
        </w:rPr>
      </w:pPr>
    </w:p>
    <w:p w:rsidR="00452D27" w:rsidRPr="00452D27" w:rsidRDefault="00452D27" w:rsidP="00452D27">
      <w:pPr>
        <w:rPr>
          <w:rFonts w:eastAsiaTheme="minorHAnsi"/>
          <w:lang w:eastAsia="en-US"/>
        </w:rPr>
      </w:pPr>
    </w:p>
    <w:p w:rsidR="00157024" w:rsidRDefault="00157024"/>
    <w:sectPr w:rsidR="00157024" w:rsidSect="00E9552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D8E"/>
    <w:multiLevelType w:val="hybridMultilevel"/>
    <w:tmpl w:val="E0D275D0"/>
    <w:lvl w:ilvl="0" w:tplc="8E968A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4"/>
    <w:rsid w:val="000007B8"/>
    <w:rsid w:val="00001543"/>
    <w:rsid w:val="00004E19"/>
    <w:rsid w:val="00005CED"/>
    <w:rsid w:val="0000671D"/>
    <w:rsid w:val="00006D7A"/>
    <w:rsid w:val="00007D7E"/>
    <w:rsid w:val="00011DA1"/>
    <w:rsid w:val="000121F4"/>
    <w:rsid w:val="000130AE"/>
    <w:rsid w:val="00013E3A"/>
    <w:rsid w:val="0001486E"/>
    <w:rsid w:val="00014EAD"/>
    <w:rsid w:val="00014ED0"/>
    <w:rsid w:val="00016183"/>
    <w:rsid w:val="0001761F"/>
    <w:rsid w:val="0002055F"/>
    <w:rsid w:val="00021321"/>
    <w:rsid w:val="000216DE"/>
    <w:rsid w:val="00021D73"/>
    <w:rsid w:val="00025B3F"/>
    <w:rsid w:val="000262B4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415AA"/>
    <w:rsid w:val="00043170"/>
    <w:rsid w:val="00044E13"/>
    <w:rsid w:val="00045B46"/>
    <w:rsid w:val="00050711"/>
    <w:rsid w:val="0005147F"/>
    <w:rsid w:val="0005154E"/>
    <w:rsid w:val="00051FDD"/>
    <w:rsid w:val="000523F2"/>
    <w:rsid w:val="00052715"/>
    <w:rsid w:val="000550D8"/>
    <w:rsid w:val="00055B07"/>
    <w:rsid w:val="00060100"/>
    <w:rsid w:val="00060753"/>
    <w:rsid w:val="00064A2B"/>
    <w:rsid w:val="00065D26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00B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467"/>
    <w:rsid w:val="000D473D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244"/>
    <w:rsid w:val="000F6DF5"/>
    <w:rsid w:val="000F7382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30C3F"/>
    <w:rsid w:val="00131163"/>
    <w:rsid w:val="00132511"/>
    <w:rsid w:val="00132EDF"/>
    <w:rsid w:val="0013325D"/>
    <w:rsid w:val="0013372A"/>
    <w:rsid w:val="00133DA5"/>
    <w:rsid w:val="00135707"/>
    <w:rsid w:val="00136428"/>
    <w:rsid w:val="0014062D"/>
    <w:rsid w:val="0014077E"/>
    <w:rsid w:val="00141CF0"/>
    <w:rsid w:val="001426D8"/>
    <w:rsid w:val="00142BE4"/>
    <w:rsid w:val="00143F91"/>
    <w:rsid w:val="00144B92"/>
    <w:rsid w:val="00144EBA"/>
    <w:rsid w:val="00144EF0"/>
    <w:rsid w:val="00145BFA"/>
    <w:rsid w:val="00145F42"/>
    <w:rsid w:val="0014664A"/>
    <w:rsid w:val="00147479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77FE6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280B"/>
    <w:rsid w:val="001A2B8C"/>
    <w:rsid w:val="001A3E13"/>
    <w:rsid w:val="001A5E62"/>
    <w:rsid w:val="001A7BE6"/>
    <w:rsid w:val="001A7DE8"/>
    <w:rsid w:val="001B285C"/>
    <w:rsid w:val="001B365E"/>
    <w:rsid w:val="001B3C50"/>
    <w:rsid w:val="001B5122"/>
    <w:rsid w:val="001C19EA"/>
    <w:rsid w:val="001C1C76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6BC8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1FD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273F"/>
    <w:rsid w:val="001F320A"/>
    <w:rsid w:val="001F3E27"/>
    <w:rsid w:val="001F4A43"/>
    <w:rsid w:val="001F5239"/>
    <w:rsid w:val="001F58CD"/>
    <w:rsid w:val="001F6AA9"/>
    <w:rsid w:val="001F751F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07B6E"/>
    <w:rsid w:val="0021031C"/>
    <w:rsid w:val="002107EF"/>
    <w:rsid w:val="00213B8F"/>
    <w:rsid w:val="0021561D"/>
    <w:rsid w:val="0021586C"/>
    <w:rsid w:val="00215EC5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36BE"/>
    <w:rsid w:val="00225794"/>
    <w:rsid w:val="002258F0"/>
    <w:rsid w:val="00225F60"/>
    <w:rsid w:val="00226556"/>
    <w:rsid w:val="00226840"/>
    <w:rsid w:val="00226A00"/>
    <w:rsid w:val="00226F85"/>
    <w:rsid w:val="002277B0"/>
    <w:rsid w:val="0023018B"/>
    <w:rsid w:val="002313BE"/>
    <w:rsid w:val="002328E9"/>
    <w:rsid w:val="00233EC6"/>
    <w:rsid w:val="00234993"/>
    <w:rsid w:val="00235491"/>
    <w:rsid w:val="00235B64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14A3"/>
    <w:rsid w:val="00252ECB"/>
    <w:rsid w:val="002537E4"/>
    <w:rsid w:val="00253C58"/>
    <w:rsid w:val="00253F64"/>
    <w:rsid w:val="00254482"/>
    <w:rsid w:val="00254558"/>
    <w:rsid w:val="002568FF"/>
    <w:rsid w:val="00256EB8"/>
    <w:rsid w:val="002604C1"/>
    <w:rsid w:val="00260B3B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96E35"/>
    <w:rsid w:val="002A2CDD"/>
    <w:rsid w:val="002A2E8A"/>
    <w:rsid w:val="002A3E95"/>
    <w:rsid w:val="002A4497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C43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0BE2"/>
    <w:rsid w:val="002D1150"/>
    <w:rsid w:val="002D1460"/>
    <w:rsid w:val="002D1C06"/>
    <w:rsid w:val="002D1F71"/>
    <w:rsid w:val="002D2575"/>
    <w:rsid w:val="002D27B9"/>
    <w:rsid w:val="002D324F"/>
    <w:rsid w:val="002D44C3"/>
    <w:rsid w:val="002D4A77"/>
    <w:rsid w:val="002D50D2"/>
    <w:rsid w:val="002D6D2F"/>
    <w:rsid w:val="002E02C5"/>
    <w:rsid w:val="002E0FD5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285B"/>
    <w:rsid w:val="002F3186"/>
    <w:rsid w:val="002F6C43"/>
    <w:rsid w:val="002F72FC"/>
    <w:rsid w:val="002F7978"/>
    <w:rsid w:val="002F7BA0"/>
    <w:rsid w:val="002F7C73"/>
    <w:rsid w:val="003007E0"/>
    <w:rsid w:val="00300B5C"/>
    <w:rsid w:val="0030199A"/>
    <w:rsid w:val="003026C7"/>
    <w:rsid w:val="0030305C"/>
    <w:rsid w:val="00303455"/>
    <w:rsid w:val="003045DE"/>
    <w:rsid w:val="00305514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0AB2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B10"/>
    <w:rsid w:val="00336F6E"/>
    <w:rsid w:val="00337232"/>
    <w:rsid w:val="00337D50"/>
    <w:rsid w:val="00341140"/>
    <w:rsid w:val="00342CAD"/>
    <w:rsid w:val="0034342A"/>
    <w:rsid w:val="003443F9"/>
    <w:rsid w:val="00344B59"/>
    <w:rsid w:val="00344F4D"/>
    <w:rsid w:val="0034513F"/>
    <w:rsid w:val="003459AB"/>
    <w:rsid w:val="003465F8"/>
    <w:rsid w:val="00346BB9"/>
    <w:rsid w:val="0035138F"/>
    <w:rsid w:val="00352A4A"/>
    <w:rsid w:val="003561B7"/>
    <w:rsid w:val="003561D5"/>
    <w:rsid w:val="00356B21"/>
    <w:rsid w:val="00356F2F"/>
    <w:rsid w:val="00360E5E"/>
    <w:rsid w:val="00360F44"/>
    <w:rsid w:val="00361BD7"/>
    <w:rsid w:val="00362AA8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2B3"/>
    <w:rsid w:val="00371691"/>
    <w:rsid w:val="00371D3E"/>
    <w:rsid w:val="00373316"/>
    <w:rsid w:val="00374C5D"/>
    <w:rsid w:val="00374C72"/>
    <w:rsid w:val="0037662E"/>
    <w:rsid w:val="00377A45"/>
    <w:rsid w:val="00380F01"/>
    <w:rsid w:val="0038188E"/>
    <w:rsid w:val="003822D3"/>
    <w:rsid w:val="00382A96"/>
    <w:rsid w:val="00383440"/>
    <w:rsid w:val="00384B76"/>
    <w:rsid w:val="00384CB7"/>
    <w:rsid w:val="00384D2E"/>
    <w:rsid w:val="003850F1"/>
    <w:rsid w:val="00386A1B"/>
    <w:rsid w:val="0038735C"/>
    <w:rsid w:val="00390718"/>
    <w:rsid w:val="003910DB"/>
    <w:rsid w:val="0039116A"/>
    <w:rsid w:val="0039128E"/>
    <w:rsid w:val="00391D99"/>
    <w:rsid w:val="00393E7D"/>
    <w:rsid w:val="00394016"/>
    <w:rsid w:val="003958DC"/>
    <w:rsid w:val="003962B1"/>
    <w:rsid w:val="00397A61"/>
    <w:rsid w:val="00397C60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A7A1B"/>
    <w:rsid w:val="003B314B"/>
    <w:rsid w:val="003B420C"/>
    <w:rsid w:val="003B54E9"/>
    <w:rsid w:val="003B67B6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6E8C"/>
    <w:rsid w:val="003E773B"/>
    <w:rsid w:val="003F1EEB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11C2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2D27"/>
    <w:rsid w:val="00453049"/>
    <w:rsid w:val="00454436"/>
    <w:rsid w:val="00454D84"/>
    <w:rsid w:val="004554D2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7A3A"/>
    <w:rsid w:val="004708E9"/>
    <w:rsid w:val="004731B7"/>
    <w:rsid w:val="004734B0"/>
    <w:rsid w:val="004743F0"/>
    <w:rsid w:val="00475ADC"/>
    <w:rsid w:val="00475B56"/>
    <w:rsid w:val="00475D1C"/>
    <w:rsid w:val="00477508"/>
    <w:rsid w:val="00477E4A"/>
    <w:rsid w:val="00480AB2"/>
    <w:rsid w:val="0048105E"/>
    <w:rsid w:val="0048300D"/>
    <w:rsid w:val="004834AB"/>
    <w:rsid w:val="00483591"/>
    <w:rsid w:val="00485877"/>
    <w:rsid w:val="004877D9"/>
    <w:rsid w:val="00487EAE"/>
    <w:rsid w:val="004907CB"/>
    <w:rsid w:val="004915E2"/>
    <w:rsid w:val="00492752"/>
    <w:rsid w:val="00492882"/>
    <w:rsid w:val="00492C2A"/>
    <w:rsid w:val="00494187"/>
    <w:rsid w:val="004941E2"/>
    <w:rsid w:val="00495111"/>
    <w:rsid w:val="004977AC"/>
    <w:rsid w:val="00497C3E"/>
    <w:rsid w:val="004A00A6"/>
    <w:rsid w:val="004A0394"/>
    <w:rsid w:val="004A17A3"/>
    <w:rsid w:val="004A1C62"/>
    <w:rsid w:val="004A365F"/>
    <w:rsid w:val="004A3ACC"/>
    <w:rsid w:val="004A45A8"/>
    <w:rsid w:val="004A47DF"/>
    <w:rsid w:val="004A52EF"/>
    <w:rsid w:val="004A55AD"/>
    <w:rsid w:val="004A587B"/>
    <w:rsid w:val="004A661B"/>
    <w:rsid w:val="004A7430"/>
    <w:rsid w:val="004A7689"/>
    <w:rsid w:val="004A7974"/>
    <w:rsid w:val="004A7F8C"/>
    <w:rsid w:val="004B0F37"/>
    <w:rsid w:val="004B201C"/>
    <w:rsid w:val="004B3E76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46C"/>
    <w:rsid w:val="004C080C"/>
    <w:rsid w:val="004C0F88"/>
    <w:rsid w:val="004C1619"/>
    <w:rsid w:val="004C41AC"/>
    <w:rsid w:val="004C5032"/>
    <w:rsid w:val="004C5CCB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10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164"/>
    <w:rsid w:val="004E32AA"/>
    <w:rsid w:val="004E472B"/>
    <w:rsid w:val="004E60E4"/>
    <w:rsid w:val="004E60EC"/>
    <w:rsid w:val="004E679E"/>
    <w:rsid w:val="004F1108"/>
    <w:rsid w:val="004F2211"/>
    <w:rsid w:val="004F262F"/>
    <w:rsid w:val="004F2A38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0C1E"/>
    <w:rsid w:val="00531A9C"/>
    <w:rsid w:val="005327CB"/>
    <w:rsid w:val="00534869"/>
    <w:rsid w:val="00535574"/>
    <w:rsid w:val="005368D8"/>
    <w:rsid w:val="00536DEB"/>
    <w:rsid w:val="00537B45"/>
    <w:rsid w:val="00540008"/>
    <w:rsid w:val="00540DDE"/>
    <w:rsid w:val="005417A9"/>
    <w:rsid w:val="00541C28"/>
    <w:rsid w:val="00541C79"/>
    <w:rsid w:val="005426A5"/>
    <w:rsid w:val="005433C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4D9E"/>
    <w:rsid w:val="005564DB"/>
    <w:rsid w:val="00556506"/>
    <w:rsid w:val="005574EC"/>
    <w:rsid w:val="005601D1"/>
    <w:rsid w:val="005606B1"/>
    <w:rsid w:val="005608D4"/>
    <w:rsid w:val="00560F42"/>
    <w:rsid w:val="00562149"/>
    <w:rsid w:val="0056275D"/>
    <w:rsid w:val="00563CEA"/>
    <w:rsid w:val="0056454B"/>
    <w:rsid w:val="0056490E"/>
    <w:rsid w:val="00566FD7"/>
    <w:rsid w:val="00567522"/>
    <w:rsid w:val="0056795A"/>
    <w:rsid w:val="00571242"/>
    <w:rsid w:val="0057150B"/>
    <w:rsid w:val="0057203D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A7118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8AC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1CB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64C3"/>
    <w:rsid w:val="005E6D59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8D7"/>
    <w:rsid w:val="005F397F"/>
    <w:rsid w:val="005F40A0"/>
    <w:rsid w:val="005F4A77"/>
    <w:rsid w:val="005F52FD"/>
    <w:rsid w:val="005F5815"/>
    <w:rsid w:val="005F73B7"/>
    <w:rsid w:val="005F74C6"/>
    <w:rsid w:val="00600F2E"/>
    <w:rsid w:val="00602F1D"/>
    <w:rsid w:val="00603DFF"/>
    <w:rsid w:val="00604035"/>
    <w:rsid w:val="00604D34"/>
    <w:rsid w:val="006079C2"/>
    <w:rsid w:val="006079CD"/>
    <w:rsid w:val="006104AC"/>
    <w:rsid w:val="006107F7"/>
    <w:rsid w:val="0061092C"/>
    <w:rsid w:val="006109CE"/>
    <w:rsid w:val="00612DAA"/>
    <w:rsid w:val="00612FDC"/>
    <w:rsid w:val="006135CD"/>
    <w:rsid w:val="00615DFC"/>
    <w:rsid w:val="006161B5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0C5E"/>
    <w:rsid w:val="00651410"/>
    <w:rsid w:val="00651A71"/>
    <w:rsid w:val="00652BA7"/>
    <w:rsid w:val="006547FD"/>
    <w:rsid w:val="00654A12"/>
    <w:rsid w:val="0065516E"/>
    <w:rsid w:val="00655507"/>
    <w:rsid w:val="00655646"/>
    <w:rsid w:val="006568D6"/>
    <w:rsid w:val="006571FC"/>
    <w:rsid w:val="0066057A"/>
    <w:rsid w:val="006623A9"/>
    <w:rsid w:val="00662400"/>
    <w:rsid w:val="00663FAB"/>
    <w:rsid w:val="00663FF9"/>
    <w:rsid w:val="006640D8"/>
    <w:rsid w:val="00665551"/>
    <w:rsid w:val="00665C8B"/>
    <w:rsid w:val="00670023"/>
    <w:rsid w:val="006713E6"/>
    <w:rsid w:val="0067369D"/>
    <w:rsid w:val="00676D30"/>
    <w:rsid w:val="0067708A"/>
    <w:rsid w:val="006807DF"/>
    <w:rsid w:val="00680829"/>
    <w:rsid w:val="00680D55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9201A"/>
    <w:rsid w:val="0069382C"/>
    <w:rsid w:val="00695783"/>
    <w:rsid w:val="00696239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3A5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189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40B5"/>
    <w:rsid w:val="006D4D14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B69"/>
    <w:rsid w:val="006E79DB"/>
    <w:rsid w:val="006E7DFA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175"/>
    <w:rsid w:val="006F5DBB"/>
    <w:rsid w:val="006F66C7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37D11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56C1C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22B8"/>
    <w:rsid w:val="007734B0"/>
    <w:rsid w:val="00773659"/>
    <w:rsid w:val="007746F2"/>
    <w:rsid w:val="00775D75"/>
    <w:rsid w:val="00775FBB"/>
    <w:rsid w:val="00776B65"/>
    <w:rsid w:val="007775B7"/>
    <w:rsid w:val="00777D6B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2665"/>
    <w:rsid w:val="00793AE8"/>
    <w:rsid w:val="007944BB"/>
    <w:rsid w:val="00794A48"/>
    <w:rsid w:val="00795101"/>
    <w:rsid w:val="007951D6"/>
    <w:rsid w:val="00795AD1"/>
    <w:rsid w:val="00795E64"/>
    <w:rsid w:val="00796170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B7CE4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1CC"/>
    <w:rsid w:val="007D529A"/>
    <w:rsid w:val="007D65C6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36B"/>
    <w:rsid w:val="007E6F44"/>
    <w:rsid w:val="007E6F4C"/>
    <w:rsid w:val="007F087F"/>
    <w:rsid w:val="007F0E2D"/>
    <w:rsid w:val="007F0F5A"/>
    <w:rsid w:val="007F48DF"/>
    <w:rsid w:val="007F713A"/>
    <w:rsid w:val="00802A8F"/>
    <w:rsid w:val="008041D5"/>
    <w:rsid w:val="00805641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0B6"/>
    <w:rsid w:val="008225A1"/>
    <w:rsid w:val="00822A59"/>
    <w:rsid w:val="00824E48"/>
    <w:rsid w:val="008253C1"/>
    <w:rsid w:val="00825AD1"/>
    <w:rsid w:val="0082656E"/>
    <w:rsid w:val="00826E38"/>
    <w:rsid w:val="008272F5"/>
    <w:rsid w:val="008275F1"/>
    <w:rsid w:val="008277D7"/>
    <w:rsid w:val="00831603"/>
    <w:rsid w:val="0083162D"/>
    <w:rsid w:val="008328DE"/>
    <w:rsid w:val="008337F8"/>
    <w:rsid w:val="00833D5D"/>
    <w:rsid w:val="00833EFA"/>
    <w:rsid w:val="0083435C"/>
    <w:rsid w:val="008345B2"/>
    <w:rsid w:val="0083486F"/>
    <w:rsid w:val="0083521B"/>
    <w:rsid w:val="008360C3"/>
    <w:rsid w:val="00836282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746"/>
    <w:rsid w:val="0085382D"/>
    <w:rsid w:val="00855CCB"/>
    <w:rsid w:val="00856BED"/>
    <w:rsid w:val="00857177"/>
    <w:rsid w:val="008573AB"/>
    <w:rsid w:val="00857619"/>
    <w:rsid w:val="00857B31"/>
    <w:rsid w:val="00857E67"/>
    <w:rsid w:val="0086044D"/>
    <w:rsid w:val="0086431E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C25"/>
    <w:rsid w:val="00880DBE"/>
    <w:rsid w:val="0088127C"/>
    <w:rsid w:val="008818BE"/>
    <w:rsid w:val="0088198F"/>
    <w:rsid w:val="00882EA0"/>
    <w:rsid w:val="008841BE"/>
    <w:rsid w:val="00885508"/>
    <w:rsid w:val="00885A2B"/>
    <w:rsid w:val="00886F14"/>
    <w:rsid w:val="0088771F"/>
    <w:rsid w:val="008906F8"/>
    <w:rsid w:val="0089193D"/>
    <w:rsid w:val="00892DF2"/>
    <w:rsid w:val="008950ED"/>
    <w:rsid w:val="008951A2"/>
    <w:rsid w:val="008952E3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4CB9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225E"/>
    <w:rsid w:val="008D46EB"/>
    <w:rsid w:val="008D49E3"/>
    <w:rsid w:val="008D6E98"/>
    <w:rsid w:val="008D704A"/>
    <w:rsid w:val="008D7BA2"/>
    <w:rsid w:val="008E016B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16C5"/>
    <w:rsid w:val="009142A1"/>
    <w:rsid w:val="009143F0"/>
    <w:rsid w:val="00914F5A"/>
    <w:rsid w:val="00916363"/>
    <w:rsid w:val="0091719D"/>
    <w:rsid w:val="00917CBB"/>
    <w:rsid w:val="00917FDE"/>
    <w:rsid w:val="00921135"/>
    <w:rsid w:val="0092136B"/>
    <w:rsid w:val="0092348E"/>
    <w:rsid w:val="00923B40"/>
    <w:rsid w:val="00924966"/>
    <w:rsid w:val="009253E6"/>
    <w:rsid w:val="00925891"/>
    <w:rsid w:val="00925A0B"/>
    <w:rsid w:val="009261D6"/>
    <w:rsid w:val="00926428"/>
    <w:rsid w:val="0092798F"/>
    <w:rsid w:val="00927E2C"/>
    <w:rsid w:val="0093049B"/>
    <w:rsid w:val="0093068A"/>
    <w:rsid w:val="00931E73"/>
    <w:rsid w:val="00932FE4"/>
    <w:rsid w:val="009333D5"/>
    <w:rsid w:val="0093347E"/>
    <w:rsid w:val="00933A96"/>
    <w:rsid w:val="00934619"/>
    <w:rsid w:val="00934887"/>
    <w:rsid w:val="0093499A"/>
    <w:rsid w:val="009367BE"/>
    <w:rsid w:val="00936B7C"/>
    <w:rsid w:val="00941B1C"/>
    <w:rsid w:val="009425E6"/>
    <w:rsid w:val="00944919"/>
    <w:rsid w:val="009450BF"/>
    <w:rsid w:val="0094581D"/>
    <w:rsid w:val="009465B3"/>
    <w:rsid w:val="00946BFF"/>
    <w:rsid w:val="009471FC"/>
    <w:rsid w:val="00947624"/>
    <w:rsid w:val="009508F2"/>
    <w:rsid w:val="009519D0"/>
    <w:rsid w:val="00953C55"/>
    <w:rsid w:val="00954888"/>
    <w:rsid w:val="00955AD2"/>
    <w:rsid w:val="00955B86"/>
    <w:rsid w:val="009574BE"/>
    <w:rsid w:val="009608EC"/>
    <w:rsid w:val="00960F03"/>
    <w:rsid w:val="00961568"/>
    <w:rsid w:val="00961A33"/>
    <w:rsid w:val="00962DE1"/>
    <w:rsid w:val="0096332B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4303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5B5"/>
    <w:rsid w:val="009A55FB"/>
    <w:rsid w:val="009A5818"/>
    <w:rsid w:val="009A61C5"/>
    <w:rsid w:val="009A67EE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D6AEE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BF2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971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225F"/>
    <w:rsid w:val="00A255A0"/>
    <w:rsid w:val="00A25665"/>
    <w:rsid w:val="00A25F8A"/>
    <w:rsid w:val="00A25F97"/>
    <w:rsid w:val="00A26931"/>
    <w:rsid w:val="00A2718C"/>
    <w:rsid w:val="00A30403"/>
    <w:rsid w:val="00A307F0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2871"/>
    <w:rsid w:val="00A43132"/>
    <w:rsid w:val="00A431B8"/>
    <w:rsid w:val="00A43C6A"/>
    <w:rsid w:val="00A43DAF"/>
    <w:rsid w:val="00A440BB"/>
    <w:rsid w:val="00A44693"/>
    <w:rsid w:val="00A455A1"/>
    <w:rsid w:val="00A469B0"/>
    <w:rsid w:val="00A47028"/>
    <w:rsid w:val="00A4786E"/>
    <w:rsid w:val="00A50B09"/>
    <w:rsid w:val="00A519BC"/>
    <w:rsid w:val="00A528E3"/>
    <w:rsid w:val="00A52E69"/>
    <w:rsid w:val="00A54CBB"/>
    <w:rsid w:val="00A54EB7"/>
    <w:rsid w:val="00A5546F"/>
    <w:rsid w:val="00A55982"/>
    <w:rsid w:val="00A56A5F"/>
    <w:rsid w:val="00A605BF"/>
    <w:rsid w:val="00A6065E"/>
    <w:rsid w:val="00A61EE0"/>
    <w:rsid w:val="00A6246D"/>
    <w:rsid w:val="00A6461F"/>
    <w:rsid w:val="00A64EE4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1977"/>
    <w:rsid w:val="00A832B3"/>
    <w:rsid w:val="00A835A9"/>
    <w:rsid w:val="00A846EF"/>
    <w:rsid w:val="00A848D7"/>
    <w:rsid w:val="00A855E6"/>
    <w:rsid w:val="00A856B7"/>
    <w:rsid w:val="00A85CAB"/>
    <w:rsid w:val="00A869ED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3ED"/>
    <w:rsid w:val="00AA34BB"/>
    <w:rsid w:val="00AA38B0"/>
    <w:rsid w:val="00AA4949"/>
    <w:rsid w:val="00AA667B"/>
    <w:rsid w:val="00AB0555"/>
    <w:rsid w:val="00AB1757"/>
    <w:rsid w:val="00AB1955"/>
    <w:rsid w:val="00AB1B9D"/>
    <w:rsid w:val="00AB2452"/>
    <w:rsid w:val="00AB35C0"/>
    <w:rsid w:val="00AB52D3"/>
    <w:rsid w:val="00AB57FB"/>
    <w:rsid w:val="00AB5F02"/>
    <w:rsid w:val="00AB60A6"/>
    <w:rsid w:val="00AB784E"/>
    <w:rsid w:val="00AC09F5"/>
    <w:rsid w:val="00AC1563"/>
    <w:rsid w:val="00AC158A"/>
    <w:rsid w:val="00AC1CBD"/>
    <w:rsid w:val="00AC2A52"/>
    <w:rsid w:val="00AC4DAF"/>
    <w:rsid w:val="00AC4DE4"/>
    <w:rsid w:val="00AC642A"/>
    <w:rsid w:val="00AC64FE"/>
    <w:rsid w:val="00AC6582"/>
    <w:rsid w:val="00AD08F1"/>
    <w:rsid w:val="00AD0CAF"/>
    <w:rsid w:val="00AD0E36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2F23"/>
    <w:rsid w:val="00AE3136"/>
    <w:rsid w:val="00AE4CBE"/>
    <w:rsid w:val="00AE5ECD"/>
    <w:rsid w:val="00AE655A"/>
    <w:rsid w:val="00AE693A"/>
    <w:rsid w:val="00AE7D9D"/>
    <w:rsid w:val="00AF044D"/>
    <w:rsid w:val="00AF0FD7"/>
    <w:rsid w:val="00AF135F"/>
    <w:rsid w:val="00AF2152"/>
    <w:rsid w:val="00AF280D"/>
    <w:rsid w:val="00AF35AB"/>
    <w:rsid w:val="00AF3A28"/>
    <w:rsid w:val="00AF3DBC"/>
    <w:rsid w:val="00AF5409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2EB3"/>
    <w:rsid w:val="00B03D48"/>
    <w:rsid w:val="00B04805"/>
    <w:rsid w:val="00B04A76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21EA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4F95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3D9"/>
    <w:rsid w:val="00B968D1"/>
    <w:rsid w:val="00B97561"/>
    <w:rsid w:val="00B9756C"/>
    <w:rsid w:val="00B97A11"/>
    <w:rsid w:val="00B97C7D"/>
    <w:rsid w:val="00BA15EA"/>
    <w:rsid w:val="00BA27D0"/>
    <w:rsid w:val="00BA27DB"/>
    <w:rsid w:val="00BA2DF1"/>
    <w:rsid w:val="00BA3759"/>
    <w:rsid w:val="00BA3B71"/>
    <w:rsid w:val="00BA43FD"/>
    <w:rsid w:val="00BA462A"/>
    <w:rsid w:val="00BA47EC"/>
    <w:rsid w:val="00BA5DAC"/>
    <w:rsid w:val="00BA5E22"/>
    <w:rsid w:val="00BA638C"/>
    <w:rsid w:val="00BA7617"/>
    <w:rsid w:val="00BB0164"/>
    <w:rsid w:val="00BB0739"/>
    <w:rsid w:val="00BB0A9F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B7847"/>
    <w:rsid w:val="00BC0510"/>
    <w:rsid w:val="00BC15A4"/>
    <w:rsid w:val="00BC2091"/>
    <w:rsid w:val="00BC2A19"/>
    <w:rsid w:val="00BC3691"/>
    <w:rsid w:val="00BC5494"/>
    <w:rsid w:val="00BC6E7F"/>
    <w:rsid w:val="00BD101A"/>
    <w:rsid w:val="00BD219B"/>
    <w:rsid w:val="00BD244D"/>
    <w:rsid w:val="00BD341E"/>
    <w:rsid w:val="00BD6CA3"/>
    <w:rsid w:val="00BD6D70"/>
    <w:rsid w:val="00BE0A5E"/>
    <w:rsid w:val="00BE1333"/>
    <w:rsid w:val="00BE1EA8"/>
    <w:rsid w:val="00BE33A0"/>
    <w:rsid w:val="00BE442B"/>
    <w:rsid w:val="00BE6A08"/>
    <w:rsid w:val="00BE7218"/>
    <w:rsid w:val="00BF08C4"/>
    <w:rsid w:val="00BF1595"/>
    <w:rsid w:val="00BF19AA"/>
    <w:rsid w:val="00BF21C8"/>
    <w:rsid w:val="00BF2BEC"/>
    <w:rsid w:val="00BF2D0E"/>
    <w:rsid w:val="00BF3E92"/>
    <w:rsid w:val="00BF486F"/>
    <w:rsid w:val="00BF4AEF"/>
    <w:rsid w:val="00BF5F24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3FB1"/>
    <w:rsid w:val="00C148D7"/>
    <w:rsid w:val="00C14D7A"/>
    <w:rsid w:val="00C15EA8"/>
    <w:rsid w:val="00C162CB"/>
    <w:rsid w:val="00C166B4"/>
    <w:rsid w:val="00C16ADE"/>
    <w:rsid w:val="00C16EFA"/>
    <w:rsid w:val="00C2006C"/>
    <w:rsid w:val="00C20A8C"/>
    <w:rsid w:val="00C215E3"/>
    <w:rsid w:val="00C218AB"/>
    <w:rsid w:val="00C21F4F"/>
    <w:rsid w:val="00C238BC"/>
    <w:rsid w:val="00C24EF4"/>
    <w:rsid w:val="00C2568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21D"/>
    <w:rsid w:val="00C42635"/>
    <w:rsid w:val="00C43F6D"/>
    <w:rsid w:val="00C44DE9"/>
    <w:rsid w:val="00C46216"/>
    <w:rsid w:val="00C5065B"/>
    <w:rsid w:val="00C50942"/>
    <w:rsid w:val="00C509DA"/>
    <w:rsid w:val="00C50A74"/>
    <w:rsid w:val="00C50C0D"/>
    <w:rsid w:val="00C50CEE"/>
    <w:rsid w:val="00C51F1F"/>
    <w:rsid w:val="00C558F7"/>
    <w:rsid w:val="00C5631F"/>
    <w:rsid w:val="00C564FE"/>
    <w:rsid w:val="00C57061"/>
    <w:rsid w:val="00C5789A"/>
    <w:rsid w:val="00C57EC1"/>
    <w:rsid w:val="00C57FD8"/>
    <w:rsid w:val="00C600DF"/>
    <w:rsid w:val="00C63649"/>
    <w:rsid w:val="00C64DD4"/>
    <w:rsid w:val="00C650D0"/>
    <w:rsid w:val="00C67763"/>
    <w:rsid w:val="00C67F11"/>
    <w:rsid w:val="00C70194"/>
    <w:rsid w:val="00C71654"/>
    <w:rsid w:val="00C72436"/>
    <w:rsid w:val="00C725B6"/>
    <w:rsid w:val="00C725BA"/>
    <w:rsid w:val="00C730BC"/>
    <w:rsid w:val="00C73A39"/>
    <w:rsid w:val="00C74028"/>
    <w:rsid w:val="00C76278"/>
    <w:rsid w:val="00C76D34"/>
    <w:rsid w:val="00C80B99"/>
    <w:rsid w:val="00C80D31"/>
    <w:rsid w:val="00C81AB4"/>
    <w:rsid w:val="00C81F27"/>
    <w:rsid w:val="00C823AB"/>
    <w:rsid w:val="00C826F4"/>
    <w:rsid w:val="00C8475E"/>
    <w:rsid w:val="00C85042"/>
    <w:rsid w:val="00C85D6B"/>
    <w:rsid w:val="00C85EF9"/>
    <w:rsid w:val="00C86F11"/>
    <w:rsid w:val="00C904F2"/>
    <w:rsid w:val="00C91C38"/>
    <w:rsid w:val="00C92511"/>
    <w:rsid w:val="00C92645"/>
    <w:rsid w:val="00C92C7E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A7AD4"/>
    <w:rsid w:val="00CB03C1"/>
    <w:rsid w:val="00CB1673"/>
    <w:rsid w:val="00CB18DD"/>
    <w:rsid w:val="00CB24F7"/>
    <w:rsid w:val="00CB2FC4"/>
    <w:rsid w:val="00CB3009"/>
    <w:rsid w:val="00CB3CD7"/>
    <w:rsid w:val="00CB3E1E"/>
    <w:rsid w:val="00CB466D"/>
    <w:rsid w:val="00CB7E8F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2E23"/>
    <w:rsid w:val="00CD3182"/>
    <w:rsid w:val="00CD3A1F"/>
    <w:rsid w:val="00CD4381"/>
    <w:rsid w:val="00CD5038"/>
    <w:rsid w:val="00CD552E"/>
    <w:rsid w:val="00CD56A7"/>
    <w:rsid w:val="00CD6861"/>
    <w:rsid w:val="00CD6CE8"/>
    <w:rsid w:val="00CD7242"/>
    <w:rsid w:val="00CE003A"/>
    <w:rsid w:val="00CE1642"/>
    <w:rsid w:val="00CE1D0B"/>
    <w:rsid w:val="00CE3727"/>
    <w:rsid w:val="00CE42AC"/>
    <w:rsid w:val="00CE4811"/>
    <w:rsid w:val="00CE4F5F"/>
    <w:rsid w:val="00CE57B4"/>
    <w:rsid w:val="00CE6942"/>
    <w:rsid w:val="00CE7B42"/>
    <w:rsid w:val="00CE7E37"/>
    <w:rsid w:val="00CF07A2"/>
    <w:rsid w:val="00CF0EE7"/>
    <w:rsid w:val="00CF2569"/>
    <w:rsid w:val="00CF397C"/>
    <w:rsid w:val="00CF3CF0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57C22"/>
    <w:rsid w:val="00D60CD9"/>
    <w:rsid w:val="00D63B7B"/>
    <w:rsid w:val="00D64222"/>
    <w:rsid w:val="00D6490F"/>
    <w:rsid w:val="00D6550B"/>
    <w:rsid w:val="00D663CE"/>
    <w:rsid w:val="00D67380"/>
    <w:rsid w:val="00D70CF9"/>
    <w:rsid w:val="00D711B7"/>
    <w:rsid w:val="00D73119"/>
    <w:rsid w:val="00D73552"/>
    <w:rsid w:val="00D73ACF"/>
    <w:rsid w:val="00D744A4"/>
    <w:rsid w:val="00D745C6"/>
    <w:rsid w:val="00D74E6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33DE"/>
    <w:rsid w:val="00D86FDE"/>
    <w:rsid w:val="00D87301"/>
    <w:rsid w:val="00D879DA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1225"/>
    <w:rsid w:val="00DB24E5"/>
    <w:rsid w:val="00DB2517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190D"/>
    <w:rsid w:val="00DD20CD"/>
    <w:rsid w:val="00DD2C7F"/>
    <w:rsid w:val="00DD4F13"/>
    <w:rsid w:val="00DD5868"/>
    <w:rsid w:val="00DD5F7E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3B62"/>
    <w:rsid w:val="00DF6C3E"/>
    <w:rsid w:val="00DF6EC5"/>
    <w:rsid w:val="00DF71A0"/>
    <w:rsid w:val="00DF77BA"/>
    <w:rsid w:val="00E004DF"/>
    <w:rsid w:val="00E010AD"/>
    <w:rsid w:val="00E01655"/>
    <w:rsid w:val="00E02921"/>
    <w:rsid w:val="00E038C6"/>
    <w:rsid w:val="00E03F58"/>
    <w:rsid w:val="00E04E20"/>
    <w:rsid w:val="00E04EE1"/>
    <w:rsid w:val="00E05263"/>
    <w:rsid w:val="00E059F4"/>
    <w:rsid w:val="00E06B5E"/>
    <w:rsid w:val="00E07205"/>
    <w:rsid w:val="00E11A72"/>
    <w:rsid w:val="00E135FA"/>
    <w:rsid w:val="00E1461B"/>
    <w:rsid w:val="00E14637"/>
    <w:rsid w:val="00E14BE3"/>
    <w:rsid w:val="00E155A1"/>
    <w:rsid w:val="00E156E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397"/>
    <w:rsid w:val="00E364EA"/>
    <w:rsid w:val="00E40291"/>
    <w:rsid w:val="00E40517"/>
    <w:rsid w:val="00E41081"/>
    <w:rsid w:val="00E42784"/>
    <w:rsid w:val="00E434E0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17A8"/>
    <w:rsid w:val="00E620E2"/>
    <w:rsid w:val="00E675E8"/>
    <w:rsid w:val="00E71E8C"/>
    <w:rsid w:val="00E725E0"/>
    <w:rsid w:val="00E729B3"/>
    <w:rsid w:val="00E72EA2"/>
    <w:rsid w:val="00E730D4"/>
    <w:rsid w:val="00E737C9"/>
    <w:rsid w:val="00E7561C"/>
    <w:rsid w:val="00E76061"/>
    <w:rsid w:val="00E81834"/>
    <w:rsid w:val="00E82A10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4C6D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7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4DC8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26AE"/>
    <w:rsid w:val="00F44CB3"/>
    <w:rsid w:val="00F45501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4578"/>
    <w:rsid w:val="00F551DA"/>
    <w:rsid w:val="00F5532D"/>
    <w:rsid w:val="00F57429"/>
    <w:rsid w:val="00F616E1"/>
    <w:rsid w:val="00F6184B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4A10"/>
    <w:rsid w:val="00F75042"/>
    <w:rsid w:val="00F7519E"/>
    <w:rsid w:val="00F756FE"/>
    <w:rsid w:val="00F75C13"/>
    <w:rsid w:val="00F76C48"/>
    <w:rsid w:val="00F774A1"/>
    <w:rsid w:val="00F802C2"/>
    <w:rsid w:val="00F806C2"/>
    <w:rsid w:val="00F80DD3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1BC3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3060"/>
    <w:rsid w:val="00FB421E"/>
    <w:rsid w:val="00FB4670"/>
    <w:rsid w:val="00FB66AE"/>
    <w:rsid w:val="00FB6A15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1F88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4</cp:revision>
  <cp:lastPrinted>2020-03-16T08:49:00Z</cp:lastPrinted>
  <dcterms:created xsi:type="dcterms:W3CDTF">2020-03-16T02:17:00Z</dcterms:created>
  <dcterms:modified xsi:type="dcterms:W3CDTF">2020-03-16T08:55:00Z</dcterms:modified>
</cp:coreProperties>
</file>